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8C7BC" w14:textId="77777777" w:rsidR="00D23FC5" w:rsidRPr="002318A3" w:rsidRDefault="00D23FC5" w:rsidP="00D23FC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2318A3">
        <w:rPr>
          <w:rFonts w:ascii="Century" w:hAnsi="Century"/>
          <w:noProof/>
          <w:sz w:val="28"/>
          <w:szCs w:val="28"/>
        </w:rPr>
        <w:drawing>
          <wp:inline distT="0" distB="0" distL="0" distR="0" wp14:anchorId="29FEFBF7" wp14:editId="36150168">
            <wp:extent cx="563245" cy="62738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79AC" w14:textId="77777777" w:rsidR="00D23FC5" w:rsidRPr="002318A3" w:rsidRDefault="00D23FC5" w:rsidP="00D23FC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2318A3">
        <w:rPr>
          <w:rFonts w:ascii="Century" w:hAnsi="Century"/>
          <w:sz w:val="28"/>
          <w:szCs w:val="28"/>
        </w:rPr>
        <w:t>УКРАЇНА</w:t>
      </w:r>
    </w:p>
    <w:p w14:paraId="7C7F976B" w14:textId="77777777" w:rsidR="00D23FC5" w:rsidRPr="002318A3" w:rsidRDefault="00D23FC5" w:rsidP="00D23FC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2318A3">
        <w:rPr>
          <w:rFonts w:ascii="Century" w:hAnsi="Century"/>
          <w:b/>
          <w:sz w:val="28"/>
          <w:szCs w:val="28"/>
        </w:rPr>
        <w:t>ГОРОДОЦЬКА МІСЬКА РАДА</w:t>
      </w:r>
    </w:p>
    <w:p w14:paraId="45E0DF34" w14:textId="77777777" w:rsidR="00D23FC5" w:rsidRPr="002318A3" w:rsidRDefault="00D23FC5" w:rsidP="00D23FC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2318A3">
        <w:rPr>
          <w:rFonts w:ascii="Century" w:hAnsi="Century"/>
          <w:sz w:val="28"/>
          <w:szCs w:val="28"/>
        </w:rPr>
        <w:t>ЛЬВІВСЬКОЇ ОБЛАСТІ</w:t>
      </w:r>
    </w:p>
    <w:p w14:paraId="5EDFA721" w14:textId="77777777" w:rsidR="00D23FC5" w:rsidRPr="002318A3" w:rsidRDefault="00D23FC5" w:rsidP="00D23FC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451B83A4" w14:textId="77777777" w:rsidR="00D23FC5" w:rsidRPr="002318A3" w:rsidRDefault="00D23FC5" w:rsidP="00D23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2318A3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4B95FE93" w14:textId="77777777" w:rsidR="00D23FC5" w:rsidRPr="002318A3" w:rsidRDefault="00D23FC5" w:rsidP="00D23FC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318A3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545418A1" w14:textId="77777777" w:rsidR="00D23FC5" w:rsidRPr="002318A3" w:rsidRDefault="00D23FC5" w:rsidP="00D23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941C06A" w14:textId="77777777" w:rsidR="00D23FC5" w:rsidRPr="002318A3" w:rsidRDefault="00D23FC5" w:rsidP="00D23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2318A3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2A7F79E0" w14:textId="77777777" w:rsidR="00D23FC5" w:rsidRPr="002318A3" w:rsidRDefault="00D23FC5" w:rsidP="00D23FC5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  <w:r w:rsidRPr="002318A3">
        <w:rPr>
          <w:rFonts w:ascii="Century" w:hAnsi="Century"/>
          <w:sz w:val="28"/>
          <w:szCs w:val="28"/>
          <w:lang w:val="uk-UA"/>
        </w:rPr>
        <w:t xml:space="preserve"> </w:t>
      </w:r>
      <w:r w:rsidR="000F5F4F" w:rsidRPr="001E0591">
        <w:rPr>
          <w:rFonts w:ascii="Georgia" w:hAnsi="Georgia"/>
          <w:sz w:val="28"/>
          <w:szCs w:val="28"/>
          <w:lang w:val="uk-UA"/>
        </w:rPr>
        <w:t xml:space="preserve">Про встановлення умов оплати праці міському голові </w:t>
      </w:r>
      <w:proofErr w:type="spellStart"/>
      <w:r w:rsidR="000F5F4F" w:rsidRPr="001E0591">
        <w:rPr>
          <w:rFonts w:ascii="Georgia" w:hAnsi="Georgia"/>
          <w:sz w:val="28"/>
          <w:szCs w:val="28"/>
          <w:lang w:val="uk-UA"/>
        </w:rPr>
        <w:t>м.Городка</w:t>
      </w:r>
      <w:proofErr w:type="spellEnd"/>
      <w:r w:rsidR="000F5F4F" w:rsidRPr="001E0591">
        <w:rPr>
          <w:rFonts w:ascii="Georgia" w:hAnsi="Georgia"/>
          <w:sz w:val="28"/>
          <w:szCs w:val="28"/>
          <w:lang w:val="uk-UA"/>
        </w:rPr>
        <w:t xml:space="preserve"> на 2021 рік</w:t>
      </w:r>
      <w:r w:rsidR="000F5F4F">
        <w:rPr>
          <w:rFonts w:ascii="Georgia" w:hAnsi="Georgia"/>
          <w:sz w:val="28"/>
          <w:szCs w:val="28"/>
          <w:lang w:val="uk-UA"/>
        </w:rPr>
        <w:t xml:space="preserve"> у цілому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D23FC5" w:rsidRPr="002318A3" w14:paraId="5254DF2E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7735845" w14:textId="77777777" w:rsidR="00D23FC5" w:rsidRPr="002318A3" w:rsidRDefault="00D23FC5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2318A3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1F0E3D5D" w14:textId="77777777" w:rsidR="00D23FC5" w:rsidRPr="002318A3" w:rsidRDefault="00D23FC5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2318A3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2318A3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318A3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2318A3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318A3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0054DAA7" w14:textId="77777777" w:rsidR="00D23FC5" w:rsidRPr="002318A3" w:rsidRDefault="00D23FC5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318A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782C" w:rsidRPr="002318A3" w14:paraId="4BE9DC13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1D02CF7E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0FDEC63B" w14:textId="02E3EF21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0677469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4FF0F2BB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65ACAF86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2CD693BA" w14:textId="6B302D42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EE1D90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70CD23C4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699CCC78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3F5CFDF2" w14:textId="227A3FCB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D870B65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7B8B8FC4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8E1FCA2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60A59204" w14:textId="33FD74B3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DF8203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536A7EB1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34175AE0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7F0602D6" w14:textId="566AE159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A7C62D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5D750AFC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378B3E0B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3D7FB7E" w14:textId="7A45458E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D80643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37AAC4B3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6E334CCC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4116137D" w14:textId="2B71BB3C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6F6731D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2318A3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D6782C" w:rsidRPr="002318A3" w14:paraId="059019AC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2D48E477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6071701C" w14:textId="44907878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AE6DBED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1E3F8DE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43597A8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1707B60A" w14:textId="100BE074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1DDF6557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1D8D2CAB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7349657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077847E6" w14:textId="6D2A5A4E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6AF030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3B5737C9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4BF75DAF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6BD1D9F0" w14:textId="3BBE72F8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6CA2C472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5DBA1112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1C03E2ED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5C256DD2" w14:textId="798D9AD9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2F2F552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318A3"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D6782C" w:rsidRPr="002318A3" w14:paraId="44AD69D5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462DC7EA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655B36D2" w14:textId="1A0DAA6F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7752F5D2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59DEFCD9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4BC1E3A0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68464365" w14:textId="33C46195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A946476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2EBC3AD8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5A9705F2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6ECBEB14" w14:textId="2C47025E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20065A20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7DA738E4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62A334F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1BFF1214" w14:textId="1E2C6910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3653B78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330A477F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133E7BEA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5F2487DD" w14:textId="02312614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7D0A8B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29AF395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2C65942D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4FF24F4C" w14:textId="22075284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D9055B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5863EE5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4238A5A9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12382E6C" w14:textId="18553D8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59998A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6A8CDD77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CBC5E93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3184D963" w14:textId="682FBAA8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947658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054DBEC7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391913B8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12164C7E" w14:textId="6D70EBE3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C813EA8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2318A3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D6782C" w:rsidRPr="002318A3" w14:paraId="5D6EA5B5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129C82A1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194C2605" w14:textId="1428BDD2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195B44E4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59F106F2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78D80A82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131823CD" w14:textId="76676EFB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0222BA4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6782C" w:rsidRPr="002318A3" w14:paraId="7121151D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EA45FFD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530319DE" w14:textId="626F2EC8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90432E4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2319BE5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1D33F3E5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6D20637E" w14:textId="09C70C03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E95C7AC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09130D11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2DA8EE6C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44CF69A5" w14:textId="796C726E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414B28F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230634E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3AE8F4FB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160B16AE" w14:textId="46504FBC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271CE5A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2318A3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D6782C" w:rsidRPr="002318A3" w14:paraId="484802DF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402946F5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0A93FD33" w14:textId="7E63FAB9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6A6538FC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65C5E7F0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0DA3115D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43DDC2EC" w14:textId="14C87FD5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8BC308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0817132B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745FE0D0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1D408AB8" w14:textId="30C0EED8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01671C3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52CD6EDF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78471D7A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5B42CEC0" w14:textId="7AC495D5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02784A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49011E6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2E233F7F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1947C6DA" w14:textId="561B0899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1A45942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0D61C8EE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4AF939B4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56277CC4" w14:textId="532001DB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EA44E4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6782C" w:rsidRPr="002318A3" w14:paraId="6FA52E1D" w14:textId="77777777" w:rsidTr="00656673">
        <w:trPr>
          <w:trHeight w:val="255"/>
        </w:trPr>
        <w:tc>
          <w:tcPr>
            <w:tcW w:w="575" w:type="dxa"/>
            <w:noWrap/>
            <w:vAlign w:val="center"/>
          </w:tcPr>
          <w:p w14:paraId="7B660DBA" w14:textId="77777777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318A3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15298C6A" w14:textId="6857472E" w:rsidR="00D6782C" w:rsidRPr="002318A3" w:rsidRDefault="00D6782C" w:rsidP="00D6782C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FC6B16" w14:textId="77777777" w:rsidR="00D6782C" w:rsidRPr="002318A3" w:rsidRDefault="00D6782C" w:rsidP="00D6782C">
            <w:pPr>
              <w:rPr>
                <w:rFonts w:ascii="Century" w:hAnsi="Century" w:cs="Arial CYR"/>
                <w:sz w:val="28"/>
                <w:szCs w:val="28"/>
              </w:rPr>
            </w:pPr>
            <w:r w:rsidRPr="002318A3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</w:tbl>
    <w:p w14:paraId="2EE709F2" w14:textId="77777777" w:rsidR="00D23FC5" w:rsidRPr="002318A3" w:rsidRDefault="00D23FC5" w:rsidP="00D23FC5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707542AE" w14:textId="77777777" w:rsidR="00D23FC5" w:rsidRPr="002318A3" w:rsidRDefault="00D23FC5" w:rsidP="00D23FC5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2318A3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318A3">
        <w:rPr>
          <w:rFonts w:ascii="Century" w:hAnsi="Century"/>
          <w:bCs/>
          <w:sz w:val="28"/>
          <w:szCs w:val="28"/>
          <w:lang w:val="uk-UA"/>
        </w:rPr>
        <w:t>: 30</w:t>
      </w:r>
    </w:p>
    <w:p w14:paraId="5D8C0F23" w14:textId="77777777" w:rsidR="00D23FC5" w:rsidRPr="002318A3" w:rsidRDefault="00D23FC5" w:rsidP="00D23FC5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2318A3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612D8A5A" w14:textId="77777777" w:rsidR="00D23FC5" w:rsidRPr="002318A3" w:rsidRDefault="00D23FC5" w:rsidP="00D23FC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318A3">
        <w:rPr>
          <w:rFonts w:ascii="Century" w:hAnsi="Century"/>
          <w:bCs/>
          <w:sz w:val="28"/>
          <w:szCs w:val="28"/>
          <w:lang w:val="uk-UA"/>
        </w:rPr>
        <w:t>«</w:t>
      </w:r>
      <w:r w:rsidRPr="002318A3">
        <w:rPr>
          <w:rFonts w:ascii="Century" w:hAnsi="Century"/>
          <w:bCs/>
          <w:smallCaps/>
          <w:sz w:val="28"/>
          <w:szCs w:val="28"/>
          <w:lang w:val="uk-UA"/>
        </w:rPr>
        <w:t>ЗА»: 23</w:t>
      </w:r>
    </w:p>
    <w:p w14:paraId="2B219A54" w14:textId="77777777" w:rsidR="00D23FC5" w:rsidRPr="002318A3" w:rsidRDefault="00D23FC5" w:rsidP="00D23FC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318A3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318A3">
        <w:rPr>
          <w:rFonts w:ascii="Century" w:hAnsi="Century"/>
          <w:bCs/>
          <w:smallCaps/>
          <w:sz w:val="28"/>
          <w:szCs w:val="28"/>
        </w:rPr>
        <w:t>0</w:t>
      </w:r>
    </w:p>
    <w:p w14:paraId="432A571E" w14:textId="77777777" w:rsidR="00D23FC5" w:rsidRPr="002318A3" w:rsidRDefault="00D23FC5" w:rsidP="00D23FC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318A3">
        <w:rPr>
          <w:rFonts w:ascii="Century" w:hAnsi="Century"/>
          <w:bCs/>
          <w:smallCaps/>
          <w:sz w:val="28"/>
          <w:szCs w:val="28"/>
          <w:lang w:val="uk-UA"/>
        </w:rPr>
        <w:t>«УТРИМАЛОСЬ»:7</w:t>
      </w:r>
    </w:p>
    <w:p w14:paraId="4A5CE221" w14:textId="77777777" w:rsidR="00D23FC5" w:rsidRPr="002318A3" w:rsidRDefault="00D23FC5" w:rsidP="00D23FC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318A3"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685BE9B9" w14:textId="77777777" w:rsidR="00D23FC5" w:rsidRPr="002318A3" w:rsidRDefault="00D23FC5" w:rsidP="00D23FC5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292240F7" w14:textId="77777777" w:rsidR="00D23FC5" w:rsidRPr="002318A3" w:rsidRDefault="00D23FC5" w:rsidP="00D23FC5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2318A3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222306A5" w14:textId="77777777" w:rsidR="00D23FC5" w:rsidRPr="002318A3" w:rsidRDefault="00D23FC5" w:rsidP="00D23FC5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4C2A349" w14:textId="77777777" w:rsidR="002318A3" w:rsidRPr="002318A3" w:rsidRDefault="00D23FC5" w:rsidP="00712118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2318A3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2318A3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2318A3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2318A3" w:rsidRPr="002318A3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FC5"/>
    <w:rsid w:val="000F5F4F"/>
    <w:rsid w:val="002318A3"/>
    <w:rsid w:val="006B2758"/>
    <w:rsid w:val="00712118"/>
    <w:rsid w:val="00CB08E3"/>
    <w:rsid w:val="00D23FC5"/>
    <w:rsid w:val="00D6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593CC"/>
  <w15:docId w15:val="{1A14B849-A962-4066-A2E3-BF450596C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23FC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3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1010</Words>
  <Characters>576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7</cp:revision>
  <cp:lastPrinted>2021-04-02T12:44:00Z</cp:lastPrinted>
  <dcterms:created xsi:type="dcterms:W3CDTF">2021-03-19T10:50:00Z</dcterms:created>
  <dcterms:modified xsi:type="dcterms:W3CDTF">2021-04-02T12:44:00Z</dcterms:modified>
</cp:coreProperties>
</file>